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595F" w:rsidTr="00EA595F">
        <w:tc>
          <w:tcPr>
            <w:tcW w:w="4788" w:type="dxa"/>
          </w:tcPr>
          <w:p w:rsidR="00EF58F9" w:rsidRPr="005404A1" w:rsidRDefault="004428D5" w:rsidP="00EA595F">
            <w:pPr>
              <w:rPr>
                <w:color w:val="E36C0A" w:themeColor="accent6" w:themeShade="BF"/>
                <w:sz w:val="72"/>
                <w:szCs w:val="72"/>
              </w:rPr>
            </w:pPr>
            <w:r>
              <w:rPr>
                <w:b/>
                <w:color w:val="0070C0"/>
                <w:sz w:val="48"/>
                <w:szCs w:val="48"/>
              </w:rPr>
              <w:t>Notes</w:t>
            </w:r>
          </w:p>
        </w:tc>
        <w:tc>
          <w:tcPr>
            <w:tcW w:w="4788" w:type="dxa"/>
          </w:tcPr>
          <w:p w:rsidR="00E705D5" w:rsidRPr="00932AE7" w:rsidRDefault="00E705D5" w:rsidP="00E705D5">
            <w:pPr>
              <w:jc w:val="right"/>
              <w:rPr>
                <w:sz w:val="24"/>
                <w:szCs w:val="24"/>
              </w:rPr>
            </w:pPr>
            <w:proofErr w:type="spellStart"/>
            <w:r w:rsidRPr="00932AE7">
              <w:rPr>
                <w:sz w:val="24"/>
                <w:szCs w:val="24"/>
              </w:rPr>
              <w:t>SMArt</w:t>
            </w:r>
            <w:proofErr w:type="spellEnd"/>
            <w:r w:rsidRPr="00932AE7">
              <w:rPr>
                <w:sz w:val="24"/>
                <w:szCs w:val="24"/>
              </w:rPr>
              <w:t xml:space="preserve"> </w:t>
            </w:r>
            <w:proofErr w:type="spellStart"/>
            <w:r w:rsidRPr="00932AE7">
              <w:rPr>
                <w:sz w:val="24"/>
                <w:szCs w:val="24"/>
              </w:rPr>
              <w:t>Designz</w:t>
            </w:r>
            <w:proofErr w:type="spellEnd"/>
            <w:r w:rsidRPr="00932AE7">
              <w:rPr>
                <w:sz w:val="24"/>
                <w:szCs w:val="24"/>
              </w:rPr>
              <w:t xml:space="preserve"> Ltd</w:t>
            </w:r>
          </w:p>
          <w:p w:rsidR="00E705D5" w:rsidRPr="00932AE7" w:rsidRDefault="00E705D5" w:rsidP="00E705D5">
            <w:pPr>
              <w:jc w:val="right"/>
              <w:rPr>
                <w:sz w:val="24"/>
                <w:szCs w:val="24"/>
              </w:rPr>
            </w:pPr>
            <w:r w:rsidRPr="00932AE7">
              <w:rPr>
                <w:sz w:val="24"/>
                <w:szCs w:val="24"/>
              </w:rPr>
              <w:t>Unit 7, Westfield Industrial Estate,</w:t>
            </w:r>
          </w:p>
          <w:p w:rsidR="00E705D5" w:rsidRPr="00932AE7" w:rsidRDefault="00E705D5" w:rsidP="00E705D5">
            <w:pPr>
              <w:jc w:val="right"/>
              <w:rPr>
                <w:sz w:val="24"/>
                <w:szCs w:val="24"/>
              </w:rPr>
            </w:pPr>
            <w:proofErr w:type="spellStart"/>
            <w:r w:rsidRPr="00932AE7">
              <w:rPr>
                <w:sz w:val="24"/>
                <w:szCs w:val="24"/>
              </w:rPr>
              <w:t>Gosport</w:t>
            </w:r>
            <w:proofErr w:type="spellEnd"/>
            <w:r w:rsidRPr="00932AE7">
              <w:rPr>
                <w:sz w:val="24"/>
                <w:szCs w:val="24"/>
              </w:rPr>
              <w:t>, Hampshire, UK</w:t>
            </w:r>
          </w:p>
          <w:p w:rsidR="00E705D5" w:rsidRPr="00932AE7" w:rsidRDefault="00E705D5" w:rsidP="00E705D5">
            <w:pPr>
              <w:jc w:val="right"/>
              <w:rPr>
                <w:sz w:val="24"/>
                <w:szCs w:val="24"/>
              </w:rPr>
            </w:pPr>
            <w:r w:rsidRPr="00932AE7">
              <w:rPr>
                <w:sz w:val="24"/>
                <w:szCs w:val="24"/>
              </w:rPr>
              <w:t>PO12 3RX</w:t>
            </w:r>
          </w:p>
          <w:p w:rsidR="00E705D5" w:rsidRPr="00932AE7" w:rsidRDefault="004428D5" w:rsidP="00E705D5">
            <w:pPr>
              <w:jc w:val="right"/>
              <w:rPr>
                <w:sz w:val="24"/>
                <w:szCs w:val="24"/>
              </w:rPr>
            </w:pPr>
            <w:hyperlink r:id="rId5" w:history="1">
              <w:r w:rsidR="00E705D5" w:rsidRPr="00932AE7">
                <w:rPr>
                  <w:rStyle w:val="Hyperlink"/>
                  <w:sz w:val="24"/>
                  <w:szCs w:val="24"/>
                </w:rPr>
                <w:t>https://www.smartdesignz.co.uk/</w:t>
              </w:r>
            </w:hyperlink>
          </w:p>
          <w:p w:rsidR="00305741" w:rsidRDefault="00305741" w:rsidP="00E705D5">
            <w:pPr>
              <w:jc w:val="right"/>
            </w:pPr>
          </w:p>
        </w:tc>
      </w:tr>
    </w:tbl>
    <w:p w:rsidR="004428D5" w:rsidRDefault="004428D5">
      <w:pPr>
        <w:rPr>
          <w:sz w:val="24"/>
          <w:szCs w:val="24"/>
        </w:rPr>
      </w:pPr>
    </w:p>
    <w:p w:rsidR="00EA595F" w:rsidRPr="00932AE7" w:rsidRDefault="002B3952">
      <w:pPr>
        <w:rPr>
          <w:sz w:val="24"/>
          <w:szCs w:val="24"/>
        </w:rPr>
      </w:pPr>
      <w:r w:rsidRPr="00932AE7">
        <w:rPr>
          <w:sz w:val="24"/>
          <w:szCs w:val="24"/>
        </w:rPr>
        <w:t>All sizes in mm all angles in degrees and weights in Kg</w:t>
      </w:r>
      <w:r w:rsidR="00070824" w:rsidRPr="00932AE7">
        <w:rPr>
          <w:sz w:val="24"/>
          <w:szCs w:val="24"/>
        </w:rPr>
        <w:t>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228"/>
        <w:gridCol w:w="3690"/>
      </w:tblGrid>
      <w:tr w:rsidR="00070824" w:rsidRPr="00932AE7" w:rsidTr="00932AE7">
        <w:trPr>
          <w:trHeight w:val="402"/>
        </w:trPr>
        <w:tc>
          <w:tcPr>
            <w:tcW w:w="6228" w:type="dxa"/>
            <w:shd w:val="clear" w:color="auto" w:fill="D9D9D9" w:themeFill="background1" w:themeFillShade="D9"/>
          </w:tcPr>
          <w:p w:rsidR="00070824" w:rsidRPr="00932AE7" w:rsidRDefault="000708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32AE7">
              <w:rPr>
                <w:rFonts w:asciiTheme="majorHAnsi" w:hAnsiTheme="majorHAnsi"/>
                <w:b/>
                <w:sz w:val="24"/>
                <w:szCs w:val="24"/>
              </w:rPr>
              <w:t>Dimension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070824" w:rsidRPr="00932AE7" w:rsidRDefault="000708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Gutter clear opening distance (along hinge edge)</w:t>
            </w:r>
          </w:p>
        </w:tc>
        <w:tc>
          <w:tcPr>
            <w:tcW w:w="3690" w:type="dxa"/>
            <w:vAlign w:val="center"/>
          </w:tcPr>
          <w:p w:rsidR="00070824" w:rsidRPr="00932AE7" w:rsidRDefault="00070824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Gutter clear opening distance (hinge to latch orientation)</w:t>
            </w:r>
          </w:p>
        </w:tc>
        <w:tc>
          <w:tcPr>
            <w:tcW w:w="3690" w:type="dxa"/>
            <w:vAlign w:val="center"/>
          </w:tcPr>
          <w:p w:rsidR="00070824" w:rsidRPr="00932AE7" w:rsidRDefault="00070824" w:rsidP="006962C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Gutter corner radius (in clear opening)</w:t>
            </w:r>
          </w:p>
        </w:tc>
        <w:tc>
          <w:tcPr>
            <w:tcW w:w="3690" w:type="dxa"/>
            <w:vAlign w:val="center"/>
          </w:tcPr>
          <w:p w:rsidR="00070824" w:rsidRPr="00932AE7" w:rsidRDefault="00070824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Gutter width (outboard of clear opening)</w:t>
            </w:r>
          </w:p>
        </w:tc>
        <w:tc>
          <w:tcPr>
            <w:tcW w:w="3690" w:type="dxa"/>
            <w:vAlign w:val="center"/>
          </w:tcPr>
          <w:p w:rsidR="00070824" w:rsidRPr="00932AE7" w:rsidRDefault="00070824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Hatch thickness (at hatch edge)</w:t>
            </w:r>
          </w:p>
        </w:tc>
        <w:tc>
          <w:tcPr>
            <w:tcW w:w="3690" w:type="dxa"/>
            <w:vAlign w:val="center"/>
          </w:tcPr>
          <w:p w:rsidR="00070824" w:rsidRPr="00932AE7" w:rsidRDefault="00070824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24" w:rsidRPr="00932AE7" w:rsidTr="00932AE7">
        <w:trPr>
          <w:trHeight w:val="402"/>
        </w:trPr>
        <w:tc>
          <w:tcPr>
            <w:tcW w:w="6228" w:type="dxa"/>
          </w:tcPr>
          <w:p w:rsidR="00070824" w:rsidRPr="00932AE7" w:rsidRDefault="004428D5">
            <w:pPr>
              <w:rPr>
                <w:rFonts w:asciiTheme="majorHAnsi" w:hAnsiTheme="majorHAnsi"/>
                <w:sz w:val="24"/>
                <w:szCs w:val="24"/>
              </w:rPr>
            </w:pPr>
            <w:r w:rsidRPr="004428D5">
              <w:rPr>
                <w:rFonts w:asciiTheme="majorHAnsi" w:hAnsiTheme="majorHAnsi"/>
                <w:sz w:val="24"/>
                <w:szCs w:val="24"/>
              </w:rPr>
              <w:t>Hatch top to underside thickness</w:t>
            </w:r>
          </w:p>
        </w:tc>
        <w:tc>
          <w:tcPr>
            <w:tcW w:w="3690" w:type="dxa"/>
            <w:vAlign w:val="center"/>
          </w:tcPr>
          <w:p w:rsidR="00EF58F9" w:rsidRPr="00932AE7" w:rsidRDefault="00EF58F9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58F9" w:rsidRPr="00932AE7" w:rsidTr="00932AE7">
        <w:trPr>
          <w:trHeight w:val="402"/>
        </w:trPr>
        <w:tc>
          <w:tcPr>
            <w:tcW w:w="6228" w:type="dxa"/>
          </w:tcPr>
          <w:p w:rsidR="00EF58F9" w:rsidRPr="00932AE7" w:rsidRDefault="004428D5" w:rsidP="00EF58F9">
            <w:pPr>
              <w:rPr>
                <w:rFonts w:asciiTheme="majorHAnsi" w:hAnsiTheme="majorHAnsi"/>
                <w:sz w:val="24"/>
                <w:szCs w:val="24"/>
              </w:rPr>
            </w:pPr>
            <w:r w:rsidRPr="004428D5">
              <w:rPr>
                <w:rFonts w:asciiTheme="majorHAnsi" w:hAnsiTheme="majorHAnsi"/>
                <w:sz w:val="24"/>
                <w:szCs w:val="24"/>
              </w:rPr>
              <w:t>Hatch opening angle (max)</w:t>
            </w:r>
          </w:p>
        </w:tc>
        <w:tc>
          <w:tcPr>
            <w:tcW w:w="3690" w:type="dxa"/>
            <w:vAlign w:val="center"/>
          </w:tcPr>
          <w:p w:rsidR="00EF58F9" w:rsidRPr="00932AE7" w:rsidRDefault="00EF58F9" w:rsidP="000A6A9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58F9" w:rsidRPr="00932AE7" w:rsidTr="00932AE7">
        <w:trPr>
          <w:trHeight w:val="402"/>
        </w:trPr>
        <w:tc>
          <w:tcPr>
            <w:tcW w:w="6228" w:type="dxa"/>
          </w:tcPr>
          <w:p w:rsidR="00EF58F9" w:rsidRPr="00932AE7" w:rsidRDefault="004428D5" w:rsidP="00972D30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Strut bracket depth (lowest distance from below deck face)</w:t>
            </w:r>
          </w:p>
        </w:tc>
        <w:tc>
          <w:tcPr>
            <w:tcW w:w="3690" w:type="dxa"/>
            <w:vAlign w:val="center"/>
          </w:tcPr>
          <w:p w:rsidR="00EF58F9" w:rsidRPr="00932AE7" w:rsidRDefault="00EF58F9" w:rsidP="002B3952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932AE7" w:rsidRPr="00932AE7" w:rsidTr="00932AE7">
        <w:trPr>
          <w:trHeight w:val="402"/>
        </w:trPr>
        <w:tc>
          <w:tcPr>
            <w:tcW w:w="6228" w:type="dxa"/>
          </w:tcPr>
          <w:p w:rsidR="00EF58F9" w:rsidRPr="00932AE7" w:rsidRDefault="00972D30" w:rsidP="00EF58F9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Reveal (gap round hatch when closed)</w:t>
            </w:r>
          </w:p>
        </w:tc>
        <w:tc>
          <w:tcPr>
            <w:tcW w:w="3690" w:type="dxa"/>
            <w:vAlign w:val="center"/>
          </w:tcPr>
          <w:p w:rsidR="00EF58F9" w:rsidRPr="00932AE7" w:rsidRDefault="00EF58F9" w:rsidP="000A6A95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932AE7">
        <w:trPr>
          <w:trHeight w:val="402"/>
        </w:trPr>
        <w:tc>
          <w:tcPr>
            <w:tcW w:w="6228" w:type="dxa"/>
          </w:tcPr>
          <w:p w:rsidR="002B3952" w:rsidRPr="00932AE7" w:rsidRDefault="004428D5" w:rsidP="00EF58F9">
            <w:pPr>
              <w:rPr>
                <w:rFonts w:asciiTheme="majorHAnsi" w:hAnsiTheme="majorHAnsi"/>
                <w:sz w:val="24"/>
                <w:szCs w:val="24"/>
              </w:rPr>
            </w:pPr>
            <w:r w:rsidRPr="004428D5">
              <w:rPr>
                <w:rFonts w:asciiTheme="majorHAnsi" w:hAnsiTheme="majorHAnsi"/>
                <w:sz w:val="24"/>
                <w:szCs w:val="24"/>
              </w:rPr>
              <w:t>Hatch weight (kg)</w:t>
            </w:r>
          </w:p>
        </w:tc>
        <w:tc>
          <w:tcPr>
            <w:tcW w:w="3690" w:type="dxa"/>
            <w:vAlign w:val="center"/>
          </w:tcPr>
          <w:p w:rsidR="002B3952" w:rsidRPr="00932AE7" w:rsidRDefault="002B3952" w:rsidP="004428D5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932AE7">
        <w:trPr>
          <w:trHeight w:val="402"/>
        </w:trPr>
        <w:tc>
          <w:tcPr>
            <w:tcW w:w="6228" w:type="dxa"/>
          </w:tcPr>
          <w:p w:rsidR="002B3952" w:rsidRPr="00932AE7" w:rsidRDefault="004428D5" w:rsidP="00EF58F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Lift to open Effort (kg)</w:t>
            </w:r>
          </w:p>
        </w:tc>
        <w:tc>
          <w:tcPr>
            <w:tcW w:w="3690" w:type="dxa"/>
            <w:vAlign w:val="center"/>
          </w:tcPr>
          <w:p w:rsidR="002B3952" w:rsidRPr="00932AE7" w:rsidRDefault="002B3952" w:rsidP="004428D5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932AE7">
        <w:trPr>
          <w:trHeight w:val="402"/>
        </w:trPr>
        <w:tc>
          <w:tcPr>
            <w:tcW w:w="6228" w:type="dxa"/>
          </w:tcPr>
          <w:p w:rsidR="002B3952" w:rsidRPr="00932AE7" w:rsidRDefault="004428D5" w:rsidP="002B395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Pull to Close Effort (kg)</w:t>
            </w:r>
          </w:p>
        </w:tc>
        <w:tc>
          <w:tcPr>
            <w:tcW w:w="3690" w:type="dxa"/>
            <w:vAlign w:val="center"/>
          </w:tcPr>
          <w:p w:rsidR="002B3952" w:rsidRPr="00932AE7" w:rsidRDefault="002B3952" w:rsidP="004428D5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932AE7">
        <w:trPr>
          <w:trHeight w:val="402"/>
        </w:trPr>
        <w:tc>
          <w:tcPr>
            <w:tcW w:w="6228" w:type="dxa"/>
          </w:tcPr>
          <w:p w:rsidR="002B3952" w:rsidRPr="00932AE7" w:rsidRDefault="002B3952" w:rsidP="00EF58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2B3952" w:rsidRPr="00932AE7" w:rsidRDefault="002B3952" w:rsidP="004428D5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932AE7">
        <w:trPr>
          <w:trHeight w:val="402"/>
        </w:trPr>
        <w:tc>
          <w:tcPr>
            <w:tcW w:w="6228" w:type="dxa"/>
          </w:tcPr>
          <w:p w:rsidR="002B3952" w:rsidRPr="00932AE7" w:rsidRDefault="002B3952" w:rsidP="002B3952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Hatch number/reference</w:t>
            </w:r>
          </w:p>
        </w:tc>
        <w:tc>
          <w:tcPr>
            <w:tcW w:w="3690" w:type="dxa"/>
            <w:vAlign w:val="center"/>
          </w:tcPr>
          <w:p w:rsidR="002B3952" w:rsidRPr="00932AE7" w:rsidRDefault="002B3952" w:rsidP="000A6A95">
            <w:pPr>
              <w:jc w:val="right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2B3952" w:rsidRPr="00932AE7" w:rsidTr="004428D5">
        <w:trPr>
          <w:trHeight w:val="276"/>
        </w:trPr>
        <w:tc>
          <w:tcPr>
            <w:tcW w:w="6228" w:type="dxa"/>
          </w:tcPr>
          <w:p w:rsidR="002B3952" w:rsidRPr="00932AE7" w:rsidRDefault="002B3952" w:rsidP="004428D5">
            <w:pPr>
              <w:rPr>
                <w:rFonts w:asciiTheme="majorHAnsi" w:hAnsiTheme="majorHAnsi"/>
                <w:sz w:val="24"/>
                <w:szCs w:val="24"/>
              </w:rPr>
            </w:pPr>
            <w:r w:rsidRPr="00932AE7">
              <w:rPr>
                <w:rFonts w:asciiTheme="majorHAnsi" w:hAnsiTheme="majorHAnsi"/>
                <w:sz w:val="24"/>
                <w:szCs w:val="24"/>
              </w:rPr>
              <w:t>Hatch quantity (to above info)</w:t>
            </w:r>
          </w:p>
        </w:tc>
        <w:tc>
          <w:tcPr>
            <w:tcW w:w="3690" w:type="dxa"/>
            <w:vAlign w:val="center"/>
          </w:tcPr>
          <w:p w:rsidR="004428D5" w:rsidRPr="00932AE7" w:rsidRDefault="004428D5" w:rsidP="004428D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</w:tbl>
    <w:p w:rsidR="0005686D" w:rsidRDefault="0005686D"/>
    <w:p w:rsidR="00305741" w:rsidRPr="00932AE7" w:rsidRDefault="00932AE7">
      <w:pPr>
        <w:rPr>
          <w:sz w:val="24"/>
          <w:szCs w:val="24"/>
        </w:rPr>
      </w:pPr>
      <w:r>
        <w:rPr>
          <w:sz w:val="24"/>
          <w:szCs w:val="24"/>
        </w:rPr>
        <w:t xml:space="preserve">These figures will be used to calculate which strut or struts meet your </w:t>
      </w:r>
      <w:r w:rsidR="0094495F">
        <w:rPr>
          <w:sz w:val="24"/>
          <w:szCs w:val="24"/>
        </w:rPr>
        <w:t>requirements;</w:t>
      </w:r>
      <w:r>
        <w:rPr>
          <w:sz w:val="24"/>
          <w:szCs w:val="24"/>
        </w:rPr>
        <w:t xml:space="preserve"> it is important that all values are accurate</w:t>
      </w:r>
    </w:p>
    <w:p w:rsidR="001C2D70" w:rsidRDefault="001C2D70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1C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5F"/>
    <w:rsid w:val="0005686D"/>
    <w:rsid w:val="00070824"/>
    <w:rsid w:val="00091759"/>
    <w:rsid w:val="000A6A95"/>
    <w:rsid w:val="001C2D70"/>
    <w:rsid w:val="00250ACC"/>
    <w:rsid w:val="002B3952"/>
    <w:rsid w:val="00305741"/>
    <w:rsid w:val="003D04A0"/>
    <w:rsid w:val="004428D5"/>
    <w:rsid w:val="00490D90"/>
    <w:rsid w:val="004B4974"/>
    <w:rsid w:val="004C3A84"/>
    <w:rsid w:val="005404A1"/>
    <w:rsid w:val="006962C1"/>
    <w:rsid w:val="006C50EE"/>
    <w:rsid w:val="006F4B09"/>
    <w:rsid w:val="0076650E"/>
    <w:rsid w:val="007B746C"/>
    <w:rsid w:val="007C0DEC"/>
    <w:rsid w:val="008A2D51"/>
    <w:rsid w:val="008C4B64"/>
    <w:rsid w:val="00932AE7"/>
    <w:rsid w:val="0094495F"/>
    <w:rsid w:val="0096535E"/>
    <w:rsid w:val="00972D30"/>
    <w:rsid w:val="009945D7"/>
    <w:rsid w:val="00A03120"/>
    <w:rsid w:val="00A708EF"/>
    <w:rsid w:val="00BF2896"/>
    <w:rsid w:val="00BF6947"/>
    <w:rsid w:val="00C915F2"/>
    <w:rsid w:val="00CD2828"/>
    <w:rsid w:val="00D0512C"/>
    <w:rsid w:val="00D15D48"/>
    <w:rsid w:val="00E705D5"/>
    <w:rsid w:val="00E748E1"/>
    <w:rsid w:val="00EA595F"/>
    <w:rsid w:val="00EF315D"/>
    <w:rsid w:val="00EF507C"/>
    <w:rsid w:val="00E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9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A59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A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9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A59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A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artdesignz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Designz</dc:creator>
  <cp:lastModifiedBy>David</cp:lastModifiedBy>
  <cp:revision>2</cp:revision>
  <dcterms:created xsi:type="dcterms:W3CDTF">2019-07-09T19:43:00Z</dcterms:created>
  <dcterms:modified xsi:type="dcterms:W3CDTF">2019-07-09T19:43:00Z</dcterms:modified>
</cp:coreProperties>
</file>